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720" w:rsidRPr="00B949A0" w:rsidRDefault="00C23C64" w:rsidP="00815328">
      <w:pPr>
        <w:ind w:left="1418"/>
        <w:rPr>
          <w:b/>
          <w:sz w:val="32"/>
          <w:szCs w:val="32"/>
        </w:rPr>
      </w:pPr>
      <w:bookmarkStart w:id="0" w:name="_GoBack"/>
      <w:bookmarkEnd w:id="0"/>
      <w:r w:rsidRPr="00B949A0">
        <w:rPr>
          <w:b/>
          <w:sz w:val="32"/>
          <w:szCs w:val="32"/>
        </w:rPr>
        <w:t>Comprehensive Financial Plan</w:t>
      </w:r>
      <w:r w:rsidR="00B949A0">
        <w:rPr>
          <w:b/>
          <w:sz w:val="32"/>
          <w:szCs w:val="32"/>
        </w:rPr>
        <w:t>,</w:t>
      </w:r>
      <w:r w:rsidRPr="00B949A0">
        <w:rPr>
          <w:b/>
          <w:sz w:val="32"/>
          <w:szCs w:val="32"/>
        </w:rPr>
        <w:t xml:space="preserve"> Paper Case  </w:t>
      </w:r>
    </w:p>
    <w:p w:rsidR="00C23C64" w:rsidRPr="00B949A0" w:rsidRDefault="00C23C64" w:rsidP="00815328">
      <w:pPr>
        <w:ind w:left="1418"/>
        <w:rPr>
          <w:b/>
        </w:rPr>
      </w:pPr>
      <w:r w:rsidRPr="00B949A0">
        <w:rPr>
          <w:b/>
        </w:rPr>
        <w:t>Case Developed by Lawrence Lynch, Fanshawe College</w:t>
      </w:r>
    </w:p>
    <w:p w:rsidR="00C23C64" w:rsidRDefault="00B949A0" w:rsidP="00815328">
      <w:pPr>
        <w:ind w:left="1418"/>
      </w:pPr>
      <w:r>
        <w:t>D</w:t>
      </w:r>
      <w:r w:rsidR="00C23C64">
        <w:t xml:space="preserve">esigned for students </w:t>
      </w:r>
      <w:r>
        <w:t>completing</w:t>
      </w:r>
      <w:r w:rsidR="00C23C64">
        <w:t xml:space="preserve"> a competent comprehensive plan.  There are six official and arguably seven planning components in a financial plan.  A comprehensive case requires all to be addressed but must have a minimum of 4 fully developed.  </w:t>
      </w:r>
      <w:r w:rsidR="00C55466">
        <w:t>Plans</w:t>
      </w:r>
      <w:r w:rsidR="00C23C64">
        <w:t xml:space="preserve"> will be evaluated based on the CFP</w:t>
      </w:r>
      <w:r w:rsidR="005056F8">
        <w:t>®</w:t>
      </w:r>
      <w:r w:rsidR="00C23C64">
        <w:t xml:space="preserve"> </w:t>
      </w:r>
      <w:r w:rsidR="00C55466">
        <w:t xml:space="preserve">Professional Competency Profile.  </w:t>
      </w:r>
    </w:p>
    <w:p w:rsidR="00C55466" w:rsidRDefault="00C55466" w:rsidP="00815328">
      <w:pPr>
        <w:ind w:left="1418"/>
      </w:pPr>
      <w:r>
        <w:t>It is recommended that you do not use this case</w:t>
      </w:r>
      <w:r w:rsidR="000F6C7E">
        <w:t>,</w:t>
      </w:r>
      <w:r>
        <w:t xml:space="preserve"> but instead use a real client.  Paper cas</w:t>
      </w:r>
      <w:r w:rsidR="00DD0ECA">
        <w:t>es have significant limitations as they are simply black ink on white paper and not people.  This case will attempt to give you a sense of who these people are but you will still need to ask some questions and make some assumptions as you work toward an overall solution for this family.</w:t>
      </w:r>
    </w:p>
    <w:p w:rsidR="00DD0ECA" w:rsidRPr="00DD0ECA" w:rsidRDefault="00DD0ECA" w:rsidP="00815328">
      <w:pPr>
        <w:ind w:left="1418"/>
        <w:rPr>
          <w:b/>
        </w:rPr>
      </w:pPr>
      <w:r w:rsidRPr="00DD0ECA">
        <w:rPr>
          <w:b/>
        </w:rPr>
        <w:t xml:space="preserve">Meet the </w:t>
      </w:r>
      <w:r w:rsidR="00DD1BA4">
        <w:rPr>
          <w:b/>
        </w:rPr>
        <w:t>Franklins</w:t>
      </w:r>
      <w:r>
        <w:rPr>
          <w:b/>
        </w:rPr>
        <w:t>:</w:t>
      </w:r>
    </w:p>
    <w:p w:rsidR="00815328" w:rsidRDefault="00DD0ECA" w:rsidP="00815328">
      <w:pPr>
        <w:ind w:left="1418"/>
      </w:pPr>
      <w:r>
        <w:t xml:space="preserve">The </w:t>
      </w:r>
      <w:r w:rsidR="00DD1BA4">
        <w:t>Franklin</w:t>
      </w:r>
      <w:r>
        <w:t xml:space="preserve">s like the outdoors and their community and they enjoy spending time with their family and friends. </w:t>
      </w:r>
      <w:r w:rsidR="00DD1BA4">
        <w:t>Fred</w:t>
      </w:r>
      <w:r w:rsidR="00A14F0E">
        <w:t xml:space="preserve"> 32</w:t>
      </w:r>
      <w:r>
        <w:t xml:space="preserve"> and </w:t>
      </w:r>
      <w:r w:rsidR="00DD1BA4">
        <w:t>Francine</w:t>
      </w:r>
      <w:r w:rsidR="00A14F0E">
        <w:t xml:space="preserve"> 29</w:t>
      </w:r>
      <w:r>
        <w:t xml:space="preserve"> met through their parents at various sailing events when they were younger.  </w:t>
      </w:r>
    </w:p>
    <w:p w:rsidR="008B156D" w:rsidRDefault="00DD1BA4" w:rsidP="00815328">
      <w:pPr>
        <w:ind w:left="1418"/>
      </w:pPr>
      <w:r>
        <w:t>Fred</w:t>
      </w:r>
      <w:r w:rsidR="008B156D">
        <w:t xml:space="preserve"> comes from a working class family of 6</w:t>
      </w:r>
      <w:r w:rsidR="00DD0ECA">
        <w:t xml:space="preserve"> in London, Ontario</w:t>
      </w:r>
      <w:r w:rsidR="008B156D">
        <w:t xml:space="preserve">.  He has two younger brothers and an older sister.  </w:t>
      </w:r>
      <w:r>
        <w:t>Fred</w:t>
      </w:r>
      <w:r w:rsidR="008B156D">
        <w:t xml:space="preserve">’s parents were not that well educated and worked hard to provide for the family.  </w:t>
      </w:r>
      <w:r>
        <w:t>Fred</w:t>
      </w:r>
      <w:r w:rsidR="008B156D">
        <w:t xml:space="preserve">’s mom spent a great deal of time at home looking after the three boys with the help of his older sister.  It was not until the kids were all in high school that </w:t>
      </w:r>
      <w:r>
        <w:t>Fred</w:t>
      </w:r>
      <w:r w:rsidR="008B156D">
        <w:t xml:space="preserve">’s mom got a part time job at a retail store in one of the local malls.  </w:t>
      </w:r>
      <w:r>
        <w:t>Fred</w:t>
      </w:r>
      <w:r w:rsidR="008B156D">
        <w:t xml:space="preserve">’s dad was an immigrant to Canada and had a career with </w:t>
      </w:r>
      <w:r w:rsidR="00EE13E2">
        <w:t>a</w:t>
      </w:r>
      <w:r w:rsidR="008B156D">
        <w:t xml:space="preserve"> large retailer until it closed up and he was forced to retire as he could not f</w:t>
      </w:r>
      <w:r w:rsidR="00E61B2A">
        <w:t>ind suitable work afterward.  It</w:t>
      </w:r>
      <w:r w:rsidR="008B156D">
        <w:t xml:space="preserve"> was very important to </w:t>
      </w:r>
      <w:r>
        <w:t>Fred</w:t>
      </w:r>
      <w:r w:rsidR="008B156D">
        <w:t xml:space="preserve">’s parents that the kids be able to look after themselves and that they get good educations which would serve them well in later life.  </w:t>
      </w:r>
      <w:r>
        <w:t>Fred</w:t>
      </w:r>
      <w:r w:rsidR="008B156D">
        <w:t xml:space="preserve"> and </w:t>
      </w:r>
      <w:r w:rsidR="00E61B2A">
        <w:t xml:space="preserve">most of </w:t>
      </w:r>
      <w:r w:rsidR="008B156D">
        <w:t xml:space="preserve">his siblings attended </w:t>
      </w:r>
      <w:r w:rsidR="000F6C7E">
        <w:t>post-secondary</w:t>
      </w:r>
      <w:r w:rsidR="008B156D">
        <w:t xml:space="preserve"> school in London and lived at home while doing so</w:t>
      </w:r>
      <w:r w:rsidR="00E61B2A">
        <w:t xml:space="preserve">.  </w:t>
      </w:r>
      <w:r>
        <w:t>Fred</w:t>
      </w:r>
      <w:r w:rsidR="00E61B2A">
        <w:t xml:space="preserve"> paid for part of his education and his parents helped out as well.  </w:t>
      </w:r>
      <w:r>
        <w:t>Fred</w:t>
      </w:r>
      <w:r w:rsidR="00E61B2A">
        <w:t xml:space="preserve"> took a </w:t>
      </w:r>
      <w:r w:rsidR="00621F0A">
        <w:t>tool and die apprenticeship</w:t>
      </w:r>
      <w:r w:rsidR="00E61B2A">
        <w:t xml:space="preserve"> program at Fanshawe College which led him into a career </w:t>
      </w:r>
      <w:r w:rsidR="00621F0A">
        <w:t>at a local machine shop machining parts</w:t>
      </w:r>
      <w:r w:rsidR="00E61B2A">
        <w:t xml:space="preserve">.  </w:t>
      </w:r>
      <w:r>
        <w:t>Fred</w:t>
      </w:r>
      <w:r w:rsidR="00E61B2A">
        <w:t xml:space="preserve">’s sister completed her degree at the University of Western Ontario and one of his younger brothers attended Fanshawe for another program in business.  His other brother did not attend school after completion of high school and lives with his parents still while working in a retail store following a similar career as </w:t>
      </w:r>
      <w:r>
        <w:t>Fred</w:t>
      </w:r>
      <w:r w:rsidR="00E61B2A">
        <w:t xml:space="preserve">’s father.  </w:t>
      </w:r>
      <w:r>
        <w:t>Fred</w:t>
      </w:r>
      <w:r w:rsidR="00E61B2A">
        <w:t xml:space="preserve">’s parents are not that happy about this as they had hoped their children would have more promising careers and opportunities in life.  </w:t>
      </w:r>
      <w:r>
        <w:t>Fred</w:t>
      </w:r>
      <w:r w:rsidR="00E61B2A">
        <w:t xml:space="preserve"> is very thankful for the assistance given by his parents in life and hopes to provide for his family in the same way.</w:t>
      </w:r>
    </w:p>
    <w:p w:rsidR="009773FF" w:rsidRDefault="00E61B2A" w:rsidP="00815328">
      <w:pPr>
        <w:ind w:left="1418"/>
      </w:pPr>
      <w:r>
        <w:t xml:space="preserve">Four years ago, </w:t>
      </w:r>
      <w:r w:rsidR="00DD1BA4">
        <w:t>Fred</w:t>
      </w:r>
      <w:r>
        <w:t xml:space="preserve"> started a career in the trades </w:t>
      </w:r>
      <w:r w:rsidR="00621F0A">
        <w:t>with a local machine shop</w:t>
      </w:r>
      <w:r>
        <w:t xml:space="preserve">.  He is </w:t>
      </w:r>
      <w:r w:rsidR="00222892">
        <w:t xml:space="preserve">now employed full time </w:t>
      </w:r>
      <w:r w:rsidR="00621F0A">
        <w:t>with the same firm and enjoys a variety of work tasks.</w:t>
      </w:r>
      <w:r w:rsidR="008E325F">
        <w:t xml:space="preserve">  </w:t>
      </w:r>
      <w:r w:rsidR="00DD1BA4">
        <w:t>Fred</w:t>
      </w:r>
      <w:r w:rsidR="008E325F">
        <w:t xml:space="preserve"> takes great pride in his work and in doing a good job.  He often finds himself working long hours and this bothers him as he feels he misses a great deal of the </w:t>
      </w:r>
      <w:r w:rsidR="00222892">
        <w:t>“</w:t>
      </w:r>
      <w:r w:rsidR="008E325F">
        <w:t>growing up</w:t>
      </w:r>
      <w:r w:rsidR="00222892">
        <w:t>”</w:t>
      </w:r>
      <w:r w:rsidR="008E325F">
        <w:t xml:space="preserve"> of his children</w:t>
      </w:r>
      <w:r>
        <w:t xml:space="preserve">  The work is fairly steady but changes a</w:t>
      </w:r>
      <w:r w:rsidR="00222892">
        <w:t>s</w:t>
      </w:r>
      <w:r>
        <w:t xml:space="preserve"> the economy changes</w:t>
      </w:r>
      <w:r w:rsidR="00222892">
        <w:t>.</w:t>
      </w:r>
      <w:r w:rsidR="008E325F">
        <w:t xml:space="preserve">  </w:t>
      </w:r>
      <w:r w:rsidR="00DD1BA4">
        <w:t>Fred</w:t>
      </w:r>
      <w:r w:rsidR="00815328">
        <w:t xml:space="preserve"> is very puzzled that he makes as much as he does but just </w:t>
      </w:r>
      <w:r w:rsidR="005C5A59">
        <w:t>can’t</w:t>
      </w:r>
      <w:r w:rsidR="00815328">
        <w:t xml:space="preserve"> get ahead with any goals.  He feels he is not properly providing for his family and realizes he has no financial protection for retirement or in the event something happens to him.  He is very concerned about what would happen if he were to become unable to make a living at what he does.  He would very much like to get more into being a </w:t>
      </w:r>
      <w:r w:rsidR="001B2E7F">
        <w:t>manufacturer / shop owner</w:t>
      </w:r>
      <w:r w:rsidR="00815328">
        <w:t xml:space="preserve"> but he cannot see how he could take the risk.</w:t>
      </w:r>
      <w:r w:rsidR="00222892">
        <w:t xml:space="preserve">  He has asked for your thoughts on </w:t>
      </w:r>
      <w:proofErr w:type="gramStart"/>
      <w:r w:rsidR="00222892">
        <w:t>his  own</w:t>
      </w:r>
      <w:proofErr w:type="gramEnd"/>
      <w:r w:rsidR="00222892">
        <w:t xml:space="preserve"> </w:t>
      </w:r>
      <w:r w:rsidR="00621F0A">
        <w:t>machine shop</w:t>
      </w:r>
      <w:r w:rsidR="00222892">
        <w:t xml:space="preserve"> company.</w:t>
      </w:r>
    </w:p>
    <w:p w:rsidR="008E325F" w:rsidRDefault="00DD1BA4" w:rsidP="00815328">
      <w:pPr>
        <w:ind w:left="1418"/>
      </w:pPr>
      <w:r>
        <w:t>Fred</w:t>
      </w:r>
      <w:r w:rsidR="008E325F">
        <w:t>’s expenses:</w:t>
      </w:r>
    </w:p>
    <w:p w:rsidR="008E325F" w:rsidRDefault="008E325F" w:rsidP="00815328">
      <w:pPr>
        <w:ind w:left="1418"/>
      </w:pPr>
      <w:r>
        <w:t>Over the years he has purchased many add-ons for the truck such as special roof racks, a hitch and a topper for the back so his tools are organized and protected.  The lease come</w:t>
      </w:r>
      <w:r w:rsidR="001B2E7F">
        <w:t>s</w:t>
      </w:r>
      <w:r>
        <w:t xml:space="preserve"> up on his truck next year and the </w:t>
      </w:r>
      <w:r w:rsidR="00D514D1">
        <w:t>buy-</w:t>
      </w:r>
      <w:r>
        <w:t>out is</w:t>
      </w:r>
      <w:r w:rsidR="00D514D1">
        <w:t xml:space="preserve"> </w:t>
      </w:r>
      <w:r w:rsidR="005C5A59">
        <w:t>about $</w:t>
      </w:r>
      <w:r w:rsidR="00D514D1">
        <w:t>7</w:t>
      </w:r>
      <w:r>
        <w:t>,000</w:t>
      </w:r>
      <w:r w:rsidR="00D514D1">
        <w:t xml:space="preserve"> plus extra for the kilometres above 25,000 per year</w:t>
      </w:r>
      <w:r>
        <w:t xml:space="preserve">.  He is unsure what to do about that.  </w:t>
      </w:r>
      <w:r w:rsidR="00D514D1">
        <w:t>This truck was $38,000 new and h</w:t>
      </w:r>
      <w:r>
        <w:t xml:space="preserve">e does not really have the money </w:t>
      </w:r>
      <w:r w:rsidR="00D514D1">
        <w:t xml:space="preserve">but figures the truck is in good shape and would go for a few more years before needing replaced. </w:t>
      </w:r>
    </w:p>
    <w:p w:rsidR="009773FF" w:rsidRDefault="009773FF" w:rsidP="00815328">
      <w:pPr>
        <w:ind w:left="1418"/>
      </w:pPr>
    </w:p>
    <w:p w:rsidR="00DD0ECA" w:rsidRDefault="00DD1BA4" w:rsidP="00815328">
      <w:pPr>
        <w:ind w:left="1418"/>
      </w:pPr>
      <w:r>
        <w:lastRenderedPageBreak/>
        <w:t>Francine</w:t>
      </w:r>
      <w:r w:rsidR="00DD0ECA">
        <w:t>’s</w:t>
      </w:r>
      <w:r w:rsidR="008B156D">
        <w:t xml:space="preserve"> parents live</w:t>
      </w:r>
      <w:r w:rsidR="00D514D1">
        <w:t xml:space="preserve"> in Kitchener, Ontario and that is where she met </w:t>
      </w:r>
      <w:r>
        <w:t>Fred</w:t>
      </w:r>
      <w:r w:rsidR="00D514D1">
        <w:t xml:space="preserve">.  Both of their parents race the same sailboat and </w:t>
      </w:r>
      <w:r>
        <w:t>Francine</w:t>
      </w:r>
      <w:r w:rsidR="00D514D1">
        <w:t xml:space="preserve"> and </w:t>
      </w:r>
      <w:r>
        <w:t>Fred</w:t>
      </w:r>
      <w:r w:rsidR="00D514D1">
        <w:t xml:space="preserve"> actually met when they were children.  They eventually started racing against each other and finally with each other.  Things kind of went from there and they got much closer when </w:t>
      </w:r>
      <w:r>
        <w:t>Francine</w:t>
      </w:r>
      <w:r w:rsidR="00D514D1">
        <w:t xml:space="preserve"> came to London to attend Fanshawe for the Personal Support Worker program.  They were married shortly after graduation 5 years ago and had their first child just before moving into the house 4 years ago.  Two years later </w:t>
      </w:r>
      <w:r>
        <w:t>Francine</w:t>
      </w:r>
      <w:r w:rsidR="00D514D1">
        <w:t xml:space="preserve"> had twins and had to trade in her small car for the minivan.  She is getting a bit concerned about how much longer it will be a reliable family transport vehicle.  She will quietly tell you that it needs replaced now but knows there is no money for such things</w:t>
      </w:r>
      <w:r w:rsidR="00B70341">
        <w:t xml:space="preserve">.  It needs new brakes at about $800 and new tires for $1000 as well as a much needed tune up.  </w:t>
      </w:r>
      <w:r>
        <w:t>Francine</w:t>
      </w:r>
      <w:r w:rsidR="00B70341">
        <w:t xml:space="preserve"> is the sort that tries to save where she can as she feels that her part time work is not really doing her part financially for the family.  She cannot extend her hours because that would extend her into the evening or early morning and she must be home for the kids.  The daycare is expensive enough now without adding to it, and, forcing the kids to all go to another location with no way to get there.  </w:t>
      </w:r>
      <w:r>
        <w:t>Francine</w:t>
      </w:r>
      <w:r w:rsidR="00B70341">
        <w:t xml:space="preserve"> does however have a pension and she hopes it will provide for her in retirement as </w:t>
      </w:r>
      <w:r>
        <w:t>Fred</w:t>
      </w:r>
      <w:r w:rsidR="00B70341">
        <w:t xml:space="preserve"> has none.  Part of </w:t>
      </w:r>
      <w:r>
        <w:t>Francine</w:t>
      </w:r>
      <w:r w:rsidR="00B70341">
        <w:t>’s day</w:t>
      </w:r>
      <w:r w:rsidR="009448BD">
        <w:t>, every day</w:t>
      </w:r>
      <w:r w:rsidR="000F6C7E">
        <w:t>, is</w:t>
      </w:r>
      <w:r w:rsidR="00B70341">
        <w:t xml:space="preserve"> spent </w:t>
      </w:r>
      <w:r w:rsidR="009448BD">
        <w:t xml:space="preserve">helping her grandmother </w:t>
      </w:r>
      <w:r w:rsidR="00B70341">
        <w:t>at her grandmother</w:t>
      </w:r>
      <w:r w:rsidR="001B2E7F">
        <w:t>’</w:t>
      </w:r>
      <w:r w:rsidR="00B70341">
        <w:t xml:space="preserve">s </w:t>
      </w:r>
      <w:r w:rsidR="009448BD">
        <w:t xml:space="preserve">apartment.  </w:t>
      </w:r>
      <w:r>
        <w:t>Francine</w:t>
      </w:r>
      <w:r w:rsidR="009448BD">
        <w:t xml:space="preserve">’s grandmother has lived in London for 20 or more years and on her own for that last 10.  When </w:t>
      </w:r>
      <w:r>
        <w:t>Francine</w:t>
      </w:r>
      <w:r w:rsidR="009448BD">
        <w:t xml:space="preserve"> came to London for school, she stayed with her grandmother and the two became very close so </w:t>
      </w:r>
      <w:r>
        <w:t>Francine</w:t>
      </w:r>
      <w:r w:rsidR="009448BD">
        <w:t xml:space="preserve"> is trying to help her grandmother maintain her independence by helping out a bit each day.  Her grandmother is now 84 and although still healthy; she is starting to have some trouble being on her own.  There is a $75,000 permanent life insurance policy naming </w:t>
      </w:r>
      <w:r>
        <w:t>Francine</w:t>
      </w:r>
      <w:r w:rsidR="009448BD">
        <w:t xml:space="preserve"> as beneficiary.  The policy is paid up and although the CSV is relatively high, the policy is being left in place for </w:t>
      </w:r>
      <w:r>
        <w:t>Francine</w:t>
      </w:r>
      <w:r w:rsidR="009448BD">
        <w:t xml:space="preserve">.  </w:t>
      </w:r>
      <w:r>
        <w:t>Francine</w:t>
      </w:r>
      <w:r w:rsidR="00E22C00">
        <w:t xml:space="preserve">’s grandmother is starting to get a bit concerned with her finances as she never expected to live this long.  </w:t>
      </w:r>
      <w:r>
        <w:t>Francine</w:t>
      </w:r>
      <w:r w:rsidR="00E22C00">
        <w:t xml:space="preserve"> feels she must help out personally and financially if needed.  </w:t>
      </w:r>
      <w:r>
        <w:t>Francine</w:t>
      </w:r>
      <w:r w:rsidR="009448BD">
        <w:t xml:space="preserve">, as you can imagine has mixed feeling about </w:t>
      </w:r>
      <w:r w:rsidR="00E22C00">
        <w:t xml:space="preserve">all of </w:t>
      </w:r>
      <w:r w:rsidR="009448BD">
        <w:t>this.</w:t>
      </w:r>
      <w:r w:rsidR="00E22C00">
        <w:t xml:space="preserve">  </w:t>
      </w:r>
      <w:r>
        <w:t>Francine</w:t>
      </w:r>
      <w:r w:rsidR="00E22C00">
        <w:t xml:space="preserve"> is very concerned about her grandmother going into a retirement home as she understands they are quite expensive.  Right now the rent is $</w:t>
      </w:r>
      <w:r w:rsidR="00621F0A">
        <w:t>8</w:t>
      </w:r>
      <w:r w:rsidR="00E22C00">
        <w:t xml:space="preserve">50 per month and the groceries are about $120 per month.  Her </w:t>
      </w:r>
      <w:r w:rsidR="00222892">
        <w:t>grandmother’s</w:t>
      </w:r>
      <w:r w:rsidR="00E22C00">
        <w:t xml:space="preserve"> health and financial situation are of great concern.</w:t>
      </w:r>
      <w:r w:rsidR="00473ACD">
        <w:t xml:space="preserve">  </w:t>
      </w:r>
      <w:r>
        <w:t>Fred</w:t>
      </w:r>
      <w:r w:rsidR="00473ACD">
        <w:t xml:space="preserve"> and </w:t>
      </w:r>
      <w:r>
        <w:t>Francine</w:t>
      </w:r>
      <w:r w:rsidR="00473ACD">
        <w:t xml:space="preserve"> have discussed this and compared it to their lives and futures.  They want to ensure they can afford whatever might come along in retirement and provide for their parents in old age if needed.  They also feel they should provide something for their children or possibly grandchildren upon their deaths.  If possible, it would bring great piece of mind to leave a sum of at least $50,000 to each child should the children still be early in their </w:t>
      </w:r>
      <w:r w:rsidR="00EF7093">
        <w:t>lives; u</w:t>
      </w:r>
      <w:r w:rsidR="00473ACD">
        <w:t>nder 40 is what came to mind.  If they are older than that, the amount sh</w:t>
      </w:r>
      <w:r w:rsidR="00EF7093">
        <w:t xml:space="preserve">ould pass to </w:t>
      </w:r>
      <w:r>
        <w:t>Fred</w:t>
      </w:r>
      <w:r w:rsidR="00EF7093">
        <w:t xml:space="preserve"> and </w:t>
      </w:r>
      <w:r>
        <w:t>Francine</w:t>
      </w:r>
      <w:r w:rsidR="00EF7093">
        <w:t>’s grandchildren.</w:t>
      </w:r>
    </w:p>
    <w:p w:rsidR="00264218" w:rsidRDefault="00264218" w:rsidP="00815328">
      <w:pPr>
        <w:ind w:left="1418"/>
      </w:pPr>
      <w:r>
        <w:t xml:space="preserve">The little </w:t>
      </w:r>
      <w:r w:rsidR="00DD1BA4">
        <w:t>Franklin</w:t>
      </w:r>
      <w:r>
        <w:t>s:</w:t>
      </w:r>
    </w:p>
    <w:p w:rsidR="00264218" w:rsidRDefault="005056F8" w:rsidP="00815328">
      <w:pPr>
        <w:ind w:left="1418"/>
      </w:pPr>
      <w:r>
        <w:t>Faith</w:t>
      </w:r>
      <w:r w:rsidR="00E22C00">
        <w:t xml:space="preserve">, named after </w:t>
      </w:r>
      <w:r w:rsidR="00DD1BA4">
        <w:t>Francine</w:t>
      </w:r>
      <w:r w:rsidR="00E22C00">
        <w:t>’s grandmother,</w:t>
      </w:r>
      <w:r w:rsidR="00264218">
        <w:t xml:space="preserve"> is 4 years old and very much likes helping mom tend to the twin 2 year old boys,</w:t>
      </w:r>
      <w:r w:rsidR="007C625A">
        <w:t xml:space="preserve"> </w:t>
      </w:r>
      <w:r>
        <w:t>Fred Jr</w:t>
      </w:r>
      <w:r w:rsidR="00264218">
        <w:t xml:space="preserve"> and</w:t>
      </w:r>
      <w:r w:rsidR="00621F0A">
        <w:t xml:space="preserve"> </w:t>
      </w:r>
      <w:r>
        <w:t>Fraser</w:t>
      </w:r>
      <w:r w:rsidR="00E22C00">
        <w:t>.  They</w:t>
      </w:r>
      <w:r w:rsidR="00264218">
        <w:t xml:space="preserve"> are more than a handful but the daycare manages very well with them.</w:t>
      </w:r>
      <w:r w:rsidR="00E22C00">
        <w:t xml:space="preserve">  All three are in daycare full days as having </w:t>
      </w:r>
      <w:r>
        <w:t>Faith</w:t>
      </w:r>
      <w:r w:rsidR="00E22C00">
        <w:t xml:space="preserve"> attend JK for 2 1/2 hours a day was not worthwhile.  </w:t>
      </w:r>
      <w:r w:rsidR="00DD1BA4">
        <w:t>Fred</w:t>
      </w:r>
      <w:r w:rsidR="00E22C00">
        <w:t xml:space="preserve"> and </w:t>
      </w:r>
      <w:r w:rsidR="00DD1BA4">
        <w:t>Francine</w:t>
      </w:r>
      <w:r w:rsidR="00E22C00">
        <w:t xml:space="preserve"> look forward to the day when all three kids are in school full time as it</w:t>
      </w:r>
      <w:r w:rsidR="00222892">
        <w:t xml:space="preserve"> will save a fortune in daycare and </w:t>
      </w:r>
      <w:r w:rsidR="00DD1BA4">
        <w:t>Francine</w:t>
      </w:r>
      <w:r w:rsidR="00222892">
        <w:t xml:space="preserve"> can work full time.  This would approximately double her income but she is not sure how much of the extra she would actually get to keep.</w:t>
      </w:r>
      <w:r w:rsidR="00E22C00">
        <w:t xml:space="preserve">  </w:t>
      </w:r>
      <w:r w:rsidR="00DD1BA4">
        <w:t>Francine</w:t>
      </w:r>
      <w:r w:rsidR="00E22C00">
        <w:t xml:space="preserve"> is already starting to see her family getting more expensive as they all get older; more food, clothing, activities </w:t>
      </w:r>
      <w:r w:rsidR="000F6C7E">
        <w:t>etc.</w:t>
      </w:r>
      <w:r w:rsidR="00E22C00">
        <w:t xml:space="preserve"> and is not sure where the money will come from.</w:t>
      </w:r>
      <w:r w:rsidR="00DA4511">
        <w:t xml:space="preserve">  </w:t>
      </w:r>
      <w:r w:rsidR="006E11B8">
        <w:t>The family currently gets $</w:t>
      </w:r>
      <w:r w:rsidR="00621F0A">
        <w:t>####</w:t>
      </w:r>
      <w:r w:rsidR="006E11B8">
        <w:t xml:space="preserve"> a year in </w:t>
      </w:r>
      <w:proofErr w:type="spellStart"/>
      <w:r w:rsidR="00621F0A">
        <w:t>governemnt</w:t>
      </w:r>
      <w:proofErr w:type="spellEnd"/>
      <w:r w:rsidR="006E11B8">
        <w:t xml:space="preserve"> Benefits.</w:t>
      </w:r>
      <w:r w:rsidR="00621F0A">
        <w:t xml:space="preserve"> (</w:t>
      </w:r>
      <w:proofErr w:type="gramStart"/>
      <w:r w:rsidR="00621F0A">
        <w:t>yes</w:t>
      </w:r>
      <w:proofErr w:type="gramEnd"/>
      <w:r w:rsidR="00621F0A">
        <w:t>, you will have to look it up)</w:t>
      </w:r>
      <w:r w:rsidR="006E11B8">
        <w:t xml:space="preserve">  </w:t>
      </w:r>
      <w:r w:rsidR="00DD1BA4">
        <w:t>Francine</w:t>
      </w:r>
      <w:r w:rsidR="006E11B8">
        <w:t xml:space="preserve"> suspects it is reduced significantly because of </w:t>
      </w:r>
      <w:r w:rsidR="00DD1BA4">
        <w:t>Fred</w:t>
      </w:r>
      <w:r w:rsidR="006E11B8">
        <w:t>’s income</w:t>
      </w:r>
      <w:r w:rsidR="0001237D">
        <w:t xml:space="preserve"> increases</w:t>
      </w:r>
      <w:r w:rsidR="006E11B8">
        <w:t xml:space="preserve">.  </w:t>
      </w:r>
      <w:r w:rsidR="00DA4511">
        <w:t>The dental bills alone are adding up very quickly.</w:t>
      </w:r>
      <w:r w:rsidR="00E22C00">
        <w:t xml:space="preserve">  The monthly savings have been slim as noted in the statements and that is without meeting any of their goals or even taking much of anything in the way of a family vacation.</w:t>
      </w:r>
      <w:r w:rsidR="006B3FCC">
        <w:t xml:space="preserve">  They would very much like to have a real family camping vacation in the summers to come.  In the next few years </w:t>
      </w:r>
      <w:r w:rsidR="00DD1BA4">
        <w:t>Fred</w:t>
      </w:r>
      <w:r w:rsidR="006B3FCC">
        <w:t xml:space="preserve"> and </w:t>
      </w:r>
      <w:r w:rsidR="00DD1BA4">
        <w:t>Francine</w:t>
      </w:r>
      <w:r w:rsidR="006B3FCC">
        <w:t xml:space="preserve"> feel it would be great if they could maybe purchase a trailer for camping in.  </w:t>
      </w:r>
      <w:r w:rsidR="00DD1BA4">
        <w:t>Fred</w:t>
      </w:r>
      <w:r w:rsidR="006B3FCC">
        <w:t xml:space="preserve"> has his eye on a used 25 foot </w:t>
      </w:r>
      <w:r w:rsidR="00621F0A">
        <w:t xml:space="preserve">camping </w:t>
      </w:r>
      <w:r w:rsidR="00610629">
        <w:t>trailer for about $18</w:t>
      </w:r>
      <w:r w:rsidR="006B3FCC">
        <w:t xml:space="preserve">,000.  His truck could already pull it so all they would need is the </w:t>
      </w:r>
      <w:r w:rsidR="006B3FCC">
        <w:lastRenderedPageBreak/>
        <w:t xml:space="preserve">trailer.  </w:t>
      </w:r>
      <w:r w:rsidR="00DD1BA4">
        <w:t>Francine</w:t>
      </w:r>
      <w:r w:rsidR="006B3FCC">
        <w:t xml:space="preserve"> would also very much like to get a small pool in the yard for when the boys turn 6.  She does not really want it before that as the boys are just too young.  An above ground unit about 12 x 24 foot would be great, and only costs about $12,000 completely installed.  All wishful thinking but all would make the summers much more pleasant.  When the kids get a bit older, it would be nice if they could get back into sailing and racing again.  Learning to swim is certainly a priority</w:t>
      </w:r>
      <w:r w:rsidR="00DA4511">
        <w:t xml:space="preserve"> in this family</w:t>
      </w:r>
      <w:r w:rsidR="006B3FCC">
        <w:t>.</w:t>
      </w:r>
    </w:p>
    <w:p w:rsidR="00DA4511" w:rsidRDefault="00DA4511" w:rsidP="00815328">
      <w:pPr>
        <w:ind w:left="1418"/>
      </w:pPr>
      <w:r>
        <w:t>When asked about what is important</w:t>
      </w:r>
      <w:r w:rsidR="00EE13E2">
        <w:t xml:space="preserve">, </w:t>
      </w:r>
      <w:r>
        <w:t xml:space="preserve">the </w:t>
      </w:r>
      <w:r w:rsidR="00DD1BA4">
        <w:t>Franklin</w:t>
      </w:r>
      <w:r>
        <w:t>s say: providing for the kids and making sure the family is secure.  The</w:t>
      </w:r>
      <w:r w:rsidR="0001237D">
        <w:t>y</w:t>
      </w:r>
      <w:r>
        <w:t xml:space="preserve"> would like to be able to help their children as their families helped them.  </w:t>
      </w:r>
      <w:r w:rsidR="00DD1BA4">
        <w:t>Fred</w:t>
      </w:r>
      <w:r>
        <w:t xml:space="preserve"> and </w:t>
      </w:r>
      <w:r w:rsidR="00DD1BA4">
        <w:t>Francine</w:t>
      </w:r>
      <w:r>
        <w:t xml:space="preserve"> feel it is important to let the kids take some responsibility for their education but don’t want them burdened with debt upon graduation.  Summer jobs and help from mom and dad should allow for good educations</w:t>
      </w:r>
      <w:r w:rsidR="0001237D">
        <w:t xml:space="preserve"> and responsible </w:t>
      </w:r>
      <w:r w:rsidR="005C5A59">
        <w:t>well-adjusted</w:t>
      </w:r>
      <w:r w:rsidR="0001237D">
        <w:t xml:space="preserve"> young adults</w:t>
      </w:r>
      <w:r>
        <w:t xml:space="preserve">.  If they aspire to something which cannot be taken locally, that might be a bit more of a problem financially but hopefully not.  The plan is to help them financially through a 4 year degree at </w:t>
      </w:r>
      <w:r w:rsidR="00EE13E2">
        <w:t>Western</w:t>
      </w:r>
      <w:r>
        <w:t xml:space="preserve">.  If a choice is made for something else then hopefully it will be less expensive.  </w:t>
      </w:r>
      <w:r w:rsidR="00DD1BA4">
        <w:t>Francine</w:t>
      </w:r>
      <w:r>
        <w:t xml:space="preserve"> has already started an RESP family plan and has some funds going into it each month.  All of the investments </w:t>
      </w:r>
      <w:r w:rsidR="00DD1BA4">
        <w:t>Francine</w:t>
      </w:r>
      <w:r>
        <w:t xml:space="preserve"> has made are in RBC balanced funds.  Her pension is the same way</w:t>
      </w:r>
      <w:r w:rsidR="00DB0F97">
        <w:t xml:space="preserve">; fairly conservative.  </w:t>
      </w:r>
      <w:r w:rsidR="00DD1BA4">
        <w:t>Fred</w:t>
      </w:r>
      <w:r w:rsidR="00DB0F97">
        <w:t xml:space="preserve"> is the same way but has no investments.  They feel that if they understood investments a bit better, they might invest a little bit more aggressively but only for the long term.</w:t>
      </w:r>
    </w:p>
    <w:p w:rsidR="00DB0F97" w:rsidRDefault="00DB0F97" w:rsidP="00815328">
      <w:pPr>
        <w:ind w:left="1418"/>
      </w:pPr>
      <w:r>
        <w:t xml:space="preserve">Both </w:t>
      </w:r>
      <w:r w:rsidR="00DD1BA4">
        <w:t>Francine</w:t>
      </w:r>
      <w:r>
        <w:t xml:space="preserve"> and </w:t>
      </w:r>
      <w:r w:rsidR="00DD1BA4">
        <w:t>Fred</w:t>
      </w:r>
      <w:r>
        <w:t xml:space="preserve"> would like to get the mortgage paid down so it did not feel like this huge weight was always on </w:t>
      </w:r>
      <w:r w:rsidR="005C5A59">
        <w:t>their</w:t>
      </w:r>
      <w:r>
        <w:t xml:space="preserve"> fragile finances.  The line of credit is a concern but </w:t>
      </w:r>
      <w:r w:rsidR="00DD1BA4">
        <w:t>Fred</w:t>
      </w:r>
      <w:r>
        <w:t xml:space="preserve"> needed it to get </w:t>
      </w:r>
      <w:r w:rsidR="0001237D">
        <w:t xml:space="preserve">tools he </w:t>
      </w:r>
      <w:r w:rsidR="007C625A">
        <w:t>wants</w:t>
      </w:r>
      <w:r w:rsidR="0001237D">
        <w:t xml:space="preserve"> and the modifications he made to his truck</w:t>
      </w:r>
      <w:r>
        <w:t xml:space="preserve">.  The lease coming up is certainly a concern, especially with all the money </w:t>
      </w:r>
      <w:r w:rsidR="00DD1BA4">
        <w:t>Fred</w:t>
      </w:r>
      <w:r>
        <w:t xml:space="preserve"> spent on upgrades </w:t>
      </w:r>
      <w:r w:rsidR="005C5A59">
        <w:t>to it</w:t>
      </w:r>
      <w:r>
        <w:t xml:space="preserve">.  </w:t>
      </w:r>
      <w:r w:rsidR="00DD1BA4">
        <w:t>Francine</w:t>
      </w:r>
      <w:r>
        <w:t xml:space="preserve">, as mentioned before is somewhat worried about the van’s future and repair needs but won’t mention it to </w:t>
      </w:r>
      <w:r w:rsidR="00DD1BA4">
        <w:t>Fred</w:t>
      </w:r>
      <w:r>
        <w:t xml:space="preserve">.  </w:t>
      </w:r>
      <w:r w:rsidR="00DD1BA4">
        <w:t>Francine</w:t>
      </w:r>
      <w:r>
        <w:t xml:space="preserve"> knows these repairs must be done in the next couple of months for safety.  Family first</w:t>
      </w:r>
      <w:r w:rsidR="0001237D">
        <w:t>;</w:t>
      </w:r>
      <w:r>
        <w:t xml:space="preserve"> so it needs to take some priority but then so does the lack of life insurance and </w:t>
      </w:r>
      <w:r w:rsidR="00DD1BA4">
        <w:t>Fred</w:t>
      </w:r>
      <w:r>
        <w:t xml:space="preserve"> has no</w:t>
      </w:r>
      <w:r w:rsidR="007C625A">
        <w:t xml:space="preserve"> disability insurance and is in dangerous conditions </w:t>
      </w:r>
      <w:r>
        <w:t xml:space="preserve">all the time.  This worries </w:t>
      </w:r>
      <w:r w:rsidR="00DD1BA4">
        <w:t>Francine</w:t>
      </w:r>
      <w:r>
        <w:t xml:space="preserve"> to no end; worried about </w:t>
      </w:r>
      <w:r w:rsidR="0001237D">
        <w:t>“</w:t>
      </w:r>
      <w:r>
        <w:t>what ifs</w:t>
      </w:r>
      <w:r w:rsidR="0001237D">
        <w:t>”</w:t>
      </w:r>
      <w:r>
        <w:t>.</w:t>
      </w:r>
      <w:r w:rsidR="00B949A0">
        <w:t xml:space="preserve">  Neither of them can even imagine retirement issues until all the other current needs are taken care of.  They don’t concern themselves too much as it is a long way off and they don’t see their needs as being very great in retirement.  Simple people with simple lives.  Staying in the family home as long as possible and spending time with children and grandchildren.  The thought brings a real smile to </w:t>
      </w:r>
      <w:r w:rsidR="00DD1BA4">
        <w:t>Francine</w:t>
      </w:r>
      <w:r w:rsidR="00B949A0">
        <w:t xml:space="preserve"> when she takes a moment to think of it.</w:t>
      </w:r>
      <w:r w:rsidR="005A6AC4">
        <w:t xml:space="preserve">  At the same time she shows some concern.  When asked, she indicates that the house was purchased with the intent of having just two children.  The twins are sharing a room which is fine for now but cannot really continue as the twins get older.  </w:t>
      </w:r>
      <w:r w:rsidR="00DD1BA4">
        <w:t>Fred</w:t>
      </w:r>
      <w:r w:rsidR="005A6AC4">
        <w:t xml:space="preserve"> and </w:t>
      </w:r>
      <w:r w:rsidR="00DD1BA4">
        <w:t>Francine</w:t>
      </w:r>
      <w:r w:rsidR="005A6AC4">
        <w:t xml:space="preserve"> looked at some houses a few months ago but concluded they could not possible make that change.  If at all possible, they would move to a new home in London with 4 bedrooms and a pool already.  The problem is</w:t>
      </w:r>
      <w:r w:rsidR="00610629">
        <w:t xml:space="preserve"> that this would cost another $5</w:t>
      </w:r>
      <w:r w:rsidR="005A6AC4">
        <w:t xml:space="preserve">0,000 which in the end is not that big a deal considering they would get the pool as part of the change.  However, they don’t </w:t>
      </w:r>
      <w:r w:rsidR="00EF7093">
        <w:t>believe</w:t>
      </w:r>
      <w:r w:rsidR="005A6AC4">
        <w:t xml:space="preserve"> they could afford the new mortgage and the additional taxes</w:t>
      </w:r>
      <w:r w:rsidR="00EF7093">
        <w:t xml:space="preserve">; certainly not with their finances as they are now.  </w:t>
      </w:r>
      <w:r w:rsidR="00473ACD">
        <w:t xml:space="preserve">  </w:t>
      </w:r>
    </w:p>
    <w:p w:rsidR="009D3E74" w:rsidRDefault="009D3E74">
      <w:r>
        <w:br w:type="page"/>
      </w:r>
    </w:p>
    <w:p w:rsidR="00127FD3" w:rsidRDefault="009D3E74" w:rsidP="00815328">
      <w:pPr>
        <w:ind w:left="1418"/>
      </w:pPr>
      <w:r>
        <w:t xml:space="preserve">So, here you have the </w:t>
      </w:r>
      <w:r w:rsidR="00DD1BA4">
        <w:t>Franklin</w:t>
      </w:r>
      <w:r>
        <w:t xml:space="preserve">s.  This should give you enough to get going on a plan.  </w:t>
      </w:r>
    </w:p>
    <w:p w:rsidR="00F05320" w:rsidRDefault="00F05320" w:rsidP="00127FD3">
      <w:pPr>
        <w:pStyle w:val="ListParagraph"/>
        <w:numPr>
          <w:ilvl w:val="0"/>
          <w:numId w:val="1"/>
        </w:numPr>
      </w:pPr>
      <w:r>
        <w:t xml:space="preserve">The </w:t>
      </w:r>
      <w:r w:rsidR="00DD1BA4">
        <w:t>Franklin</w:t>
      </w:r>
      <w:r>
        <w:t>s understand that you are still a student at Fanshawe but hope that you  can help them with some clear indication of where they are at now and exactly what you think they should do</w:t>
      </w:r>
    </w:p>
    <w:p w:rsidR="00F05320" w:rsidRDefault="00F05320" w:rsidP="00F05320">
      <w:pPr>
        <w:pStyle w:val="ListParagraph"/>
        <w:numPr>
          <w:ilvl w:val="1"/>
          <w:numId w:val="1"/>
        </w:numPr>
      </w:pPr>
      <w:r>
        <w:t xml:space="preserve">The </w:t>
      </w:r>
      <w:r w:rsidR="00DD1BA4">
        <w:t>Franklin</w:t>
      </w:r>
      <w:r>
        <w:t>s are prepared to at least try to put some of your suggestions in place if they look reasonable and do not force too much unwelcome change in their lives.</w:t>
      </w:r>
    </w:p>
    <w:p w:rsidR="00F05320" w:rsidRDefault="00F05320" w:rsidP="00F05320">
      <w:pPr>
        <w:pStyle w:val="ListParagraph"/>
        <w:numPr>
          <w:ilvl w:val="1"/>
          <w:numId w:val="1"/>
        </w:numPr>
      </w:pPr>
      <w:r>
        <w:t>They understand that there are many elements of financial planning which they do not understand and hope you can help them with this along the way.</w:t>
      </w:r>
    </w:p>
    <w:p w:rsidR="00F05320" w:rsidRDefault="009D3E74" w:rsidP="00127FD3">
      <w:pPr>
        <w:pStyle w:val="ListParagraph"/>
        <w:numPr>
          <w:ilvl w:val="0"/>
          <w:numId w:val="1"/>
        </w:numPr>
      </w:pPr>
      <w:r>
        <w:t xml:space="preserve">The specific priorities have not been given </w:t>
      </w:r>
      <w:r w:rsidR="00127FD3">
        <w:t>but you</w:t>
      </w:r>
      <w:r>
        <w:t xml:space="preserve"> should have a good idea of where they are.  </w:t>
      </w:r>
    </w:p>
    <w:p w:rsidR="00127FD3" w:rsidRDefault="009D3E74" w:rsidP="00127FD3">
      <w:pPr>
        <w:pStyle w:val="ListParagraph"/>
        <w:numPr>
          <w:ilvl w:val="0"/>
          <w:numId w:val="1"/>
        </w:numPr>
      </w:pPr>
      <w:r>
        <w:t xml:space="preserve">You will certainly have to make some reasonable assumptions and if required, ask some questions.  </w:t>
      </w:r>
    </w:p>
    <w:p w:rsidR="009D3E74" w:rsidRDefault="009D3E74" w:rsidP="00127FD3">
      <w:pPr>
        <w:pStyle w:val="ListParagraph"/>
        <w:numPr>
          <w:ilvl w:val="0"/>
          <w:numId w:val="1"/>
        </w:numPr>
      </w:pPr>
      <w:r>
        <w:t>You are welcome to ask questions but can only do so on no more than two occasions.</w:t>
      </w:r>
    </w:p>
    <w:p w:rsidR="000F6C7E" w:rsidRDefault="00127FD3" w:rsidP="00127FD3">
      <w:pPr>
        <w:pStyle w:val="ListParagraph"/>
        <w:numPr>
          <w:ilvl w:val="0"/>
          <w:numId w:val="1"/>
        </w:numPr>
      </w:pPr>
      <w:r>
        <w:t xml:space="preserve">Look </w:t>
      </w:r>
      <w:r w:rsidR="0001237D">
        <w:t xml:space="preserve">over the case, </w:t>
      </w:r>
    </w:p>
    <w:p w:rsidR="00127FD3" w:rsidRDefault="00127FD3" w:rsidP="00127FD3">
      <w:pPr>
        <w:pStyle w:val="ListParagraph"/>
        <w:numPr>
          <w:ilvl w:val="0"/>
          <w:numId w:val="1"/>
        </w:numPr>
      </w:pPr>
      <w:r>
        <w:t xml:space="preserve">The financials have been provided, as you requested in as much detail </w:t>
      </w:r>
      <w:r w:rsidRPr="00EE13E2">
        <w:rPr>
          <w:u w:val="single"/>
        </w:rPr>
        <w:t>as they believe</w:t>
      </w:r>
      <w:r>
        <w:t xml:space="preserve"> they can give.</w:t>
      </w:r>
    </w:p>
    <w:p w:rsidR="00A27767" w:rsidRDefault="00A27767" w:rsidP="00F05320">
      <w:pPr>
        <w:pStyle w:val="ListParagraph"/>
        <w:numPr>
          <w:ilvl w:val="1"/>
          <w:numId w:val="1"/>
        </w:numPr>
      </w:pPr>
      <w:r>
        <w:t>Dat</w:t>
      </w:r>
      <w:r w:rsidR="005C5A59">
        <w:t>a is read only and in EXCEL</w:t>
      </w:r>
      <w:r>
        <w:t xml:space="preserve"> for purposes of this case</w:t>
      </w:r>
    </w:p>
    <w:p w:rsidR="00F05320" w:rsidRDefault="00F05320" w:rsidP="00F05320">
      <w:pPr>
        <w:pStyle w:val="ListParagraph"/>
        <w:numPr>
          <w:ilvl w:val="1"/>
          <w:numId w:val="1"/>
        </w:numPr>
      </w:pPr>
      <w:r>
        <w:t xml:space="preserve">There </w:t>
      </w:r>
      <w:r w:rsidR="00EE13E2">
        <w:t>will</w:t>
      </w:r>
      <w:r>
        <w:t xml:space="preserve"> be some errors and items missing or in the wrong place or maybe even double counted</w:t>
      </w:r>
    </w:p>
    <w:p w:rsidR="00E74B07" w:rsidRDefault="00E74B07" w:rsidP="00127FD3">
      <w:pPr>
        <w:pStyle w:val="ListParagraph"/>
        <w:numPr>
          <w:ilvl w:val="0"/>
          <w:numId w:val="1"/>
        </w:numPr>
      </w:pPr>
      <w:r>
        <w:t>If any of the goals need to be significantly changed, they would like to know this ahead of time.</w:t>
      </w:r>
    </w:p>
    <w:sectPr w:rsidR="00E74B07" w:rsidSect="0081532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85DDC"/>
    <w:multiLevelType w:val="hybridMultilevel"/>
    <w:tmpl w:val="23FABB2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C64"/>
    <w:rsid w:val="0001237D"/>
    <w:rsid w:val="000F6C7E"/>
    <w:rsid w:val="00127FD3"/>
    <w:rsid w:val="001B2E7F"/>
    <w:rsid w:val="001B435F"/>
    <w:rsid w:val="00222892"/>
    <w:rsid w:val="00264218"/>
    <w:rsid w:val="002B6CC1"/>
    <w:rsid w:val="002F7B78"/>
    <w:rsid w:val="00315266"/>
    <w:rsid w:val="00326FAC"/>
    <w:rsid w:val="00333D22"/>
    <w:rsid w:val="003513A2"/>
    <w:rsid w:val="00463D5D"/>
    <w:rsid w:val="00473ACD"/>
    <w:rsid w:val="005056F8"/>
    <w:rsid w:val="0059073B"/>
    <w:rsid w:val="005A6AC4"/>
    <w:rsid w:val="005C5A59"/>
    <w:rsid w:val="00610629"/>
    <w:rsid w:val="00621F0A"/>
    <w:rsid w:val="006B3FCC"/>
    <w:rsid w:val="006E11B8"/>
    <w:rsid w:val="00743F5B"/>
    <w:rsid w:val="007C625A"/>
    <w:rsid w:val="007D6129"/>
    <w:rsid w:val="00815328"/>
    <w:rsid w:val="008B156D"/>
    <w:rsid w:val="008E325F"/>
    <w:rsid w:val="00902F85"/>
    <w:rsid w:val="009448BD"/>
    <w:rsid w:val="009773FF"/>
    <w:rsid w:val="009D3E74"/>
    <w:rsid w:val="00A14F0E"/>
    <w:rsid w:val="00A27767"/>
    <w:rsid w:val="00AB4720"/>
    <w:rsid w:val="00B70341"/>
    <w:rsid w:val="00B949A0"/>
    <w:rsid w:val="00C23C64"/>
    <w:rsid w:val="00C55466"/>
    <w:rsid w:val="00CF15D4"/>
    <w:rsid w:val="00D514D1"/>
    <w:rsid w:val="00DA4511"/>
    <w:rsid w:val="00DB0F97"/>
    <w:rsid w:val="00DD0ECA"/>
    <w:rsid w:val="00DD1BA4"/>
    <w:rsid w:val="00E22C00"/>
    <w:rsid w:val="00E61B2A"/>
    <w:rsid w:val="00E74B07"/>
    <w:rsid w:val="00EE13E2"/>
    <w:rsid w:val="00EF7093"/>
    <w:rsid w:val="00F05320"/>
    <w:rsid w:val="00F16A17"/>
    <w:rsid w:val="00FA0925"/>
    <w:rsid w:val="00FB628D"/>
    <w:rsid w:val="00FC6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9E4DE3-B758-43BD-A061-DA415BCF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17"/>
    <w:rPr>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F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E263D-FE58-48D7-8FD5-938A4CA7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Fanshawe College</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 Lynch</dc:creator>
  <cp:lastModifiedBy>Pollard, Ken</cp:lastModifiedBy>
  <cp:revision>2</cp:revision>
  <dcterms:created xsi:type="dcterms:W3CDTF">2018-04-06T18:22:00Z</dcterms:created>
  <dcterms:modified xsi:type="dcterms:W3CDTF">2018-04-06T18:22:00Z</dcterms:modified>
</cp:coreProperties>
</file>